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1857" w14:textId="267F6419" w:rsidR="00E21A98" w:rsidRDefault="00E21A98" w:rsidP="00E21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E61C5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«Д» на 2023-2024 уч.год </w:t>
      </w:r>
    </w:p>
    <w:p w14:paraId="0C9BFD0E" w14:textId="6ACF5FFB" w:rsidR="00E21A98" w:rsidRPr="00E61C53" w:rsidRDefault="00E21A98" w:rsidP="00E21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Кл. руководитель: </w:t>
      </w:r>
      <w:r w:rsidRPr="008A5BB3">
        <w:rPr>
          <w:rFonts w:ascii="Times New Roman" w:hAnsi="Times New Roman" w:cs="Times New Roman"/>
          <w:b/>
          <w:bCs/>
          <w:sz w:val="28"/>
          <w:szCs w:val="28"/>
        </w:rPr>
        <w:t>Старцева Татьяна Сергеевна</w:t>
      </w:r>
    </w:p>
    <w:tbl>
      <w:tblPr>
        <w:tblStyle w:val="a3"/>
        <w:tblW w:w="7736" w:type="dxa"/>
        <w:tblLook w:val="04A0" w:firstRow="1" w:lastRow="0" w:firstColumn="1" w:lastColumn="0" w:noHBand="0" w:noVBand="1"/>
      </w:tblPr>
      <w:tblGrid>
        <w:gridCol w:w="811"/>
        <w:gridCol w:w="4571"/>
        <w:gridCol w:w="2354"/>
      </w:tblGrid>
      <w:tr w:rsidR="00E21A98" w14:paraId="195224A3" w14:textId="77777777" w:rsidTr="00E21A98">
        <w:tc>
          <w:tcPr>
            <w:tcW w:w="811" w:type="dxa"/>
          </w:tcPr>
          <w:p w14:paraId="5747C898" w14:textId="77777777" w:rsidR="00E21A98" w:rsidRPr="004C48F4" w:rsidRDefault="00E21A98" w:rsidP="00C3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1" w:type="dxa"/>
          </w:tcPr>
          <w:p w14:paraId="77E74622" w14:textId="77777777" w:rsidR="00E21A98" w:rsidRDefault="00E21A98" w:rsidP="00C3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54" w:type="dxa"/>
          </w:tcPr>
          <w:p w14:paraId="7E7A7B29" w14:textId="77777777" w:rsidR="00E21A98" w:rsidRDefault="00E21A98" w:rsidP="00C3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219EC" w14:paraId="33142D13" w14:textId="77777777" w:rsidTr="00E21A98">
        <w:tc>
          <w:tcPr>
            <w:tcW w:w="811" w:type="dxa"/>
          </w:tcPr>
          <w:p w14:paraId="46FF47B9" w14:textId="27C6E8EA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14:paraId="4A6F6324" w14:textId="77777777" w:rsidR="007219EC" w:rsidRPr="00DD277A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46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Бегляков Тимофей Владиславович</w:t>
            </w:r>
          </w:p>
        </w:tc>
        <w:tc>
          <w:tcPr>
            <w:tcW w:w="2354" w:type="dxa"/>
          </w:tcPr>
          <w:p w14:paraId="2E3B46B4" w14:textId="77777777" w:rsidR="007219EC" w:rsidRPr="004600B4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03.07.2016</w:t>
            </w:r>
          </w:p>
        </w:tc>
      </w:tr>
      <w:tr w:rsidR="007219EC" w14:paraId="4FF9FE9B" w14:textId="77777777" w:rsidTr="00E21A98">
        <w:tc>
          <w:tcPr>
            <w:tcW w:w="811" w:type="dxa"/>
          </w:tcPr>
          <w:p w14:paraId="281208E5" w14:textId="14E20F69" w:rsidR="007219EC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14:paraId="56EC0E9C" w14:textId="77777777" w:rsidR="007219EC" w:rsidRPr="001338DB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38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Герман Дмитрий Максимович</w:t>
            </w:r>
          </w:p>
        </w:tc>
        <w:tc>
          <w:tcPr>
            <w:tcW w:w="2354" w:type="dxa"/>
          </w:tcPr>
          <w:p w14:paraId="38F95336" w14:textId="77777777" w:rsidR="007219EC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</w:tr>
      <w:tr w:rsidR="007219EC" w14:paraId="5DB71AEA" w14:textId="77777777" w:rsidTr="00E21A98">
        <w:tc>
          <w:tcPr>
            <w:tcW w:w="811" w:type="dxa"/>
          </w:tcPr>
          <w:p w14:paraId="44A95ECB" w14:textId="3F75DDAD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shd w:val="clear" w:color="auto" w:fill="auto"/>
          </w:tcPr>
          <w:p w14:paraId="30A66D76" w14:textId="77777777" w:rsidR="007219EC" w:rsidRPr="00E21A98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Дылкина Лилия Сардоровна</w:t>
            </w:r>
          </w:p>
        </w:tc>
        <w:tc>
          <w:tcPr>
            <w:tcW w:w="2354" w:type="dxa"/>
          </w:tcPr>
          <w:p w14:paraId="7BC207ED" w14:textId="77777777" w:rsidR="007219EC" w:rsidRPr="004600B4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7219EC" w14:paraId="1C0ACE2A" w14:textId="77777777" w:rsidTr="00E21A98">
        <w:tc>
          <w:tcPr>
            <w:tcW w:w="811" w:type="dxa"/>
          </w:tcPr>
          <w:p w14:paraId="54905ABF" w14:textId="27C607F9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auto"/>
          </w:tcPr>
          <w:p w14:paraId="40F64620" w14:textId="77777777" w:rsidR="007219EC" w:rsidRPr="00E21A98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Захтаренко Даниил Андреевич</w:t>
            </w:r>
          </w:p>
        </w:tc>
        <w:tc>
          <w:tcPr>
            <w:tcW w:w="2354" w:type="dxa"/>
          </w:tcPr>
          <w:p w14:paraId="42ED1350" w14:textId="77777777" w:rsidR="007219EC" w:rsidRPr="004600B4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</w:tr>
      <w:tr w:rsidR="007219EC" w14:paraId="4E37D86F" w14:textId="77777777" w:rsidTr="00E21A98">
        <w:tc>
          <w:tcPr>
            <w:tcW w:w="811" w:type="dxa"/>
          </w:tcPr>
          <w:p w14:paraId="6593DC86" w14:textId="732C91ED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shd w:val="clear" w:color="auto" w:fill="auto"/>
          </w:tcPr>
          <w:p w14:paraId="747FF484" w14:textId="77777777" w:rsidR="007219EC" w:rsidRPr="00E21A98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Зейтунян Георгий Рафаэльевич</w:t>
            </w:r>
          </w:p>
        </w:tc>
        <w:tc>
          <w:tcPr>
            <w:tcW w:w="2354" w:type="dxa"/>
          </w:tcPr>
          <w:p w14:paraId="6BD4651C" w14:textId="77777777" w:rsidR="007219EC" w:rsidRPr="00092E39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</w:tr>
      <w:tr w:rsidR="007219EC" w14:paraId="50020C67" w14:textId="77777777" w:rsidTr="00E21A98">
        <w:tc>
          <w:tcPr>
            <w:tcW w:w="811" w:type="dxa"/>
          </w:tcPr>
          <w:p w14:paraId="4F76FE81" w14:textId="0FE73354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  <w:shd w:val="clear" w:color="auto" w:fill="auto"/>
          </w:tcPr>
          <w:p w14:paraId="230E6F16" w14:textId="77777777" w:rsidR="007219EC" w:rsidRPr="00E21A98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Игумнов Николай Евгеньевич</w:t>
            </w:r>
          </w:p>
        </w:tc>
        <w:tc>
          <w:tcPr>
            <w:tcW w:w="2354" w:type="dxa"/>
          </w:tcPr>
          <w:p w14:paraId="7BC858C2" w14:textId="77777777" w:rsidR="007219EC" w:rsidRPr="004600B4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</w:tr>
      <w:tr w:rsidR="007219EC" w14:paraId="601CC276" w14:textId="77777777" w:rsidTr="00E21A98">
        <w:tc>
          <w:tcPr>
            <w:tcW w:w="811" w:type="dxa"/>
          </w:tcPr>
          <w:p w14:paraId="79A2A40E" w14:textId="33A8C54E" w:rsidR="007219EC" w:rsidRPr="003D3BAF" w:rsidRDefault="007219EC" w:rsidP="0072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  <w:shd w:val="clear" w:color="auto" w:fill="auto"/>
          </w:tcPr>
          <w:p w14:paraId="6F7CA8B7" w14:textId="77777777" w:rsidR="007219EC" w:rsidRPr="00E21A98" w:rsidRDefault="007219EC" w:rsidP="007219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Калинина София Алексеевна</w:t>
            </w:r>
          </w:p>
        </w:tc>
        <w:tc>
          <w:tcPr>
            <w:tcW w:w="2354" w:type="dxa"/>
          </w:tcPr>
          <w:p w14:paraId="1C616999" w14:textId="77777777" w:rsidR="007219EC" w:rsidRPr="004600B4" w:rsidRDefault="007219EC" w:rsidP="007219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11.07.2016</w:t>
            </w:r>
          </w:p>
        </w:tc>
      </w:tr>
      <w:tr w:rsidR="00ED0A2A" w14:paraId="1EB9A83C" w14:textId="77777777" w:rsidTr="00E21A98">
        <w:tc>
          <w:tcPr>
            <w:tcW w:w="811" w:type="dxa"/>
          </w:tcPr>
          <w:p w14:paraId="4A5D0554" w14:textId="6CA6061E" w:rsidR="00ED0A2A" w:rsidRPr="003D3BAF" w:rsidRDefault="00ED0A2A" w:rsidP="00ED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  <w:shd w:val="clear" w:color="auto" w:fill="auto"/>
          </w:tcPr>
          <w:p w14:paraId="6DA246E6" w14:textId="3E9C97A1" w:rsidR="00ED0A2A" w:rsidRPr="00E21A98" w:rsidRDefault="00ED0A2A" w:rsidP="00ED0A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Комоликова Валерия Владимировна</w:t>
            </w:r>
          </w:p>
        </w:tc>
        <w:tc>
          <w:tcPr>
            <w:tcW w:w="2354" w:type="dxa"/>
          </w:tcPr>
          <w:p w14:paraId="0586C82A" w14:textId="1871C0CD" w:rsidR="00ED0A2A" w:rsidRPr="004600B4" w:rsidRDefault="00ED0A2A" w:rsidP="00ED0A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</w:tc>
      </w:tr>
      <w:tr w:rsidR="00E95C66" w14:paraId="663A0285" w14:textId="77777777" w:rsidTr="00E21A98">
        <w:tc>
          <w:tcPr>
            <w:tcW w:w="811" w:type="dxa"/>
          </w:tcPr>
          <w:p w14:paraId="0E6033FC" w14:textId="724F8B4F" w:rsidR="00E95C66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  <w:shd w:val="clear" w:color="auto" w:fill="auto"/>
          </w:tcPr>
          <w:p w14:paraId="1BB70020" w14:textId="551C2477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Кравченко  Иван Денисович</w:t>
            </w:r>
          </w:p>
        </w:tc>
        <w:tc>
          <w:tcPr>
            <w:tcW w:w="2354" w:type="dxa"/>
          </w:tcPr>
          <w:p w14:paraId="568C7A3B" w14:textId="62C0E318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</w:tr>
      <w:tr w:rsidR="00E95C66" w14:paraId="420BE590" w14:textId="77777777" w:rsidTr="00E21A98">
        <w:tc>
          <w:tcPr>
            <w:tcW w:w="811" w:type="dxa"/>
          </w:tcPr>
          <w:p w14:paraId="5377C962" w14:textId="70A052FA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shd w:val="clear" w:color="auto" w:fill="auto"/>
          </w:tcPr>
          <w:p w14:paraId="3575884C" w14:textId="5EFE2C9F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Попов Артём Андреевич</w:t>
            </w:r>
          </w:p>
        </w:tc>
        <w:tc>
          <w:tcPr>
            <w:tcW w:w="2354" w:type="dxa"/>
          </w:tcPr>
          <w:p w14:paraId="78FAA153" w14:textId="5802B9C9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</w:tr>
      <w:tr w:rsidR="00E95C66" w14:paraId="0B6584D2" w14:textId="77777777" w:rsidTr="00E21A98">
        <w:tc>
          <w:tcPr>
            <w:tcW w:w="811" w:type="dxa"/>
          </w:tcPr>
          <w:p w14:paraId="5D729B41" w14:textId="519C35A2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  <w:shd w:val="clear" w:color="auto" w:fill="auto"/>
          </w:tcPr>
          <w:p w14:paraId="10BAF391" w14:textId="7B9E2EAE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Почта Алиса Романовна</w:t>
            </w:r>
          </w:p>
        </w:tc>
        <w:tc>
          <w:tcPr>
            <w:tcW w:w="2354" w:type="dxa"/>
          </w:tcPr>
          <w:p w14:paraId="6F1ECB2E" w14:textId="7E71C12B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C">
              <w:rPr>
                <w:rFonts w:ascii="Times New Roman" w:hAnsi="Times New Roman" w:cs="Times New Roman"/>
                <w:sz w:val="24"/>
                <w:szCs w:val="24"/>
              </w:rPr>
              <w:t>04.08.16</w:t>
            </w:r>
          </w:p>
        </w:tc>
      </w:tr>
      <w:tr w:rsidR="00E95C66" w14:paraId="76C524AD" w14:textId="77777777" w:rsidTr="00E21A98">
        <w:tc>
          <w:tcPr>
            <w:tcW w:w="811" w:type="dxa"/>
          </w:tcPr>
          <w:p w14:paraId="50A52F59" w14:textId="70C26895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  <w:shd w:val="clear" w:color="auto" w:fill="auto"/>
          </w:tcPr>
          <w:p w14:paraId="6C1658F9" w14:textId="6D0C877A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Рыбников Роман Александрович</w:t>
            </w:r>
          </w:p>
        </w:tc>
        <w:tc>
          <w:tcPr>
            <w:tcW w:w="2354" w:type="dxa"/>
          </w:tcPr>
          <w:p w14:paraId="30603B06" w14:textId="14B65313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5"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E95C66" w14:paraId="35A69BDC" w14:textId="77777777" w:rsidTr="00E21A98">
        <w:tc>
          <w:tcPr>
            <w:tcW w:w="811" w:type="dxa"/>
          </w:tcPr>
          <w:p w14:paraId="041CF657" w14:textId="6D330912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  <w:shd w:val="clear" w:color="auto" w:fill="auto"/>
          </w:tcPr>
          <w:p w14:paraId="662313E3" w14:textId="319DCE34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Саидов Мудасир Ривожиддинович</w:t>
            </w:r>
          </w:p>
        </w:tc>
        <w:tc>
          <w:tcPr>
            <w:tcW w:w="2354" w:type="dxa"/>
          </w:tcPr>
          <w:p w14:paraId="6ABED2B7" w14:textId="0DFC739D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29.08.2016</w:t>
            </w:r>
          </w:p>
        </w:tc>
      </w:tr>
      <w:tr w:rsidR="00E95C66" w14:paraId="5162AE78" w14:textId="77777777" w:rsidTr="00E21A98">
        <w:tc>
          <w:tcPr>
            <w:tcW w:w="811" w:type="dxa"/>
          </w:tcPr>
          <w:p w14:paraId="53B6178B" w14:textId="59EFFBF0" w:rsidR="00E95C66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  <w:shd w:val="clear" w:color="auto" w:fill="auto"/>
          </w:tcPr>
          <w:p w14:paraId="0BB21A6C" w14:textId="28EC15E5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Сапрыкин Денис Дмитриевич</w:t>
            </w:r>
          </w:p>
        </w:tc>
        <w:tc>
          <w:tcPr>
            <w:tcW w:w="2354" w:type="dxa"/>
          </w:tcPr>
          <w:p w14:paraId="4AAC5C6D" w14:textId="0410AD17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</w:tr>
      <w:tr w:rsidR="00E95C66" w14:paraId="77F4F4DB" w14:textId="77777777" w:rsidTr="00E21A98">
        <w:tc>
          <w:tcPr>
            <w:tcW w:w="811" w:type="dxa"/>
          </w:tcPr>
          <w:p w14:paraId="51CC0883" w14:textId="66A0FE87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  <w:shd w:val="clear" w:color="auto" w:fill="auto"/>
          </w:tcPr>
          <w:p w14:paraId="1B6F580B" w14:textId="0ECCF5FE" w:rsidR="00E95C66" w:rsidRPr="00E21A98" w:rsidRDefault="00E95C66" w:rsidP="00E95C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Сафонова Полина Сергеевна </w:t>
            </w:r>
          </w:p>
        </w:tc>
        <w:tc>
          <w:tcPr>
            <w:tcW w:w="2354" w:type="dxa"/>
          </w:tcPr>
          <w:p w14:paraId="1991584B" w14:textId="6805D24F" w:rsidR="00E95C66" w:rsidRPr="00C527F3" w:rsidRDefault="00E95C66" w:rsidP="00E95C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</w:tr>
      <w:tr w:rsidR="00E95C66" w14:paraId="16510683" w14:textId="77777777" w:rsidTr="00E21A98">
        <w:tc>
          <w:tcPr>
            <w:tcW w:w="811" w:type="dxa"/>
          </w:tcPr>
          <w:p w14:paraId="0B627DEE" w14:textId="495160CD" w:rsidR="00E95C66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  <w:shd w:val="clear" w:color="auto" w:fill="auto"/>
          </w:tcPr>
          <w:p w14:paraId="5C85DD6A" w14:textId="42621404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Скворцов Арсений Александрович</w:t>
            </w:r>
          </w:p>
        </w:tc>
        <w:tc>
          <w:tcPr>
            <w:tcW w:w="2354" w:type="dxa"/>
          </w:tcPr>
          <w:p w14:paraId="168C1010" w14:textId="47A6A5D5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</w:tr>
      <w:tr w:rsidR="00E95C66" w14:paraId="3D87A405" w14:textId="77777777" w:rsidTr="00E21A98">
        <w:tc>
          <w:tcPr>
            <w:tcW w:w="811" w:type="dxa"/>
          </w:tcPr>
          <w:p w14:paraId="3D739B1E" w14:textId="51FB778E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  <w:shd w:val="clear" w:color="auto" w:fill="auto"/>
          </w:tcPr>
          <w:p w14:paraId="1712AB56" w14:textId="5F34C80D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Соловьёва Полина Денисовна</w:t>
            </w:r>
          </w:p>
        </w:tc>
        <w:tc>
          <w:tcPr>
            <w:tcW w:w="2354" w:type="dxa"/>
          </w:tcPr>
          <w:p w14:paraId="4243C920" w14:textId="06EB753D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19.03.2016</w:t>
            </w:r>
          </w:p>
        </w:tc>
      </w:tr>
      <w:tr w:rsidR="00E95C66" w14:paraId="6A04011D" w14:textId="77777777" w:rsidTr="00E21A98">
        <w:tc>
          <w:tcPr>
            <w:tcW w:w="811" w:type="dxa"/>
          </w:tcPr>
          <w:p w14:paraId="17AC3407" w14:textId="37266FAF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1" w:type="dxa"/>
            <w:shd w:val="clear" w:color="auto" w:fill="auto"/>
          </w:tcPr>
          <w:p w14:paraId="4454ACB6" w14:textId="11FD68D3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EC">
              <w:t>Сычёв Антон</w:t>
            </w:r>
          </w:p>
        </w:tc>
        <w:tc>
          <w:tcPr>
            <w:tcW w:w="2354" w:type="dxa"/>
          </w:tcPr>
          <w:p w14:paraId="7F72967C" w14:textId="7B42FBA6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66" w14:paraId="18A77EEE" w14:textId="77777777" w:rsidTr="00E21A98">
        <w:tc>
          <w:tcPr>
            <w:tcW w:w="811" w:type="dxa"/>
          </w:tcPr>
          <w:p w14:paraId="36ABAF4B" w14:textId="58975208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1" w:type="dxa"/>
            <w:shd w:val="clear" w:color="auto" w:fill="auto"/>
          </w:tcPr>
          <w:p w14:paraId="7370B074" w14:textId="41AB1AF4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317F">
              <w:rPr>
                <w:rFonts w:ascii="Times New Roman" w:hAnsi="Times New Roman"/>
                <w:i/>
                <w:iCs/>
                <w:sz w:val="24"/>
                <w:szCs w:val="24"/>
              </w:rPr>
              <w:t>Страхова Анастасия Вячеславовна</w:t>
            </w:r>
          </w:p>
        </w:tc>
        <w:tc>
          <w:tcPr>
            <w:tcW w:w="2354" w:type="dxa"/>
          </w:tcPr>
          <w:p w14:paraId="452E34AC" w14:textId="5C35D43C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5A">
              <w:rPr>
                <w:rFonts w:ascii="Times New Roman" w:hAnsi="Times New Roman"/>
                <w:sz w:val="24"/>
                <w:szCs w:val="24"/>
              </w:rPr>
              <w:t>11.01.2017</w:t>
            </w:r>
          </w:p>
        </w:tc>
      </w:tr>
      <w:tr w:rsidR="00E95C66" w14:paraId="5FB020AC" w14:textId="77777777" w:rsidTr="00E21A98">
        <w:tc>
          <w:tcPr>
            <w:tcW w:w="811" w:type="dxa"/>
          </w:tcPr>
          <w:p w14:paraId="795087DD" w14:textId="4032E55B" w:rsidR="00E95C66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1" w:type="dxa"/>
            <w:shd w:val="clear" w:color="auto" w:fill="auto"/>
          </w:tcPr>
          <w:p w14:paraId="217917BB" w14:textId="181BFA96" w:rsidR="00E95C66" w:rsidRPr="007219EC" w:rsidRDefault="00E95C66" w:rsidP="00E95C66">
            <w:pPr>
              <w:spacing w:line="360" w:lineRule="auto"/>
              <w:jc w:val="both"/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Чечёта Вероника Дмитриевна</w:t>
            </w:r>
          </w:p>
        </w:tc>
        <w:tc>
          <w:tcPr>
            <w:tcW w:w="2354" w:type="dxa"/>
          </w:tcPr>
          <w:p w14:paraId="3D9030E2" w14:textId="0468F87B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</w:tr>
      <w:tr w:rsidR="00E95C66" w14:paraId="45FB08C3" w14:textId="77777777" w:rsidTr="00E21A98">
        <w:tc>
          <w:tcPr>
            <w:tcW w:w="811" w:type="dxa"/>
          </w:tcPr>
          <w:p w14:paraId="6CBD3F22" w14:textId="7B95B5D6" w:rsidR="00E95C66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1" w:type="dxa"/>
            <w:shd w:val="clear" w:color="auto" w:fill="auto"/>
          </w:tcPr>
          <w:p w14:paraId="332BF0EA" w14:textId="4A112BB3" w:rsidR="00E95C66" w:rsidRPr="00E21A98" w:rsidRDefault="00E95C66" w:rsidP="00E95C66">
            <w:pPr>
              <w:spacing w:line="360" w:lineRule="auto"/>
              <w:rPr>
                <w:color w:val="FF0000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Шатилова Ульяна Андреевна</w:t>
            </w:r>
          </w:p>
        </w:tc>
        <w:tc>
          <w:tcPr>
            <w:tcW w:w="2354" w:type="dxa"/>
          </w:tcPr>
          <w:p w14:paraId="37C61AB3" w14:textId="0FC64188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</w:tr>
      <w:tr w:rsidR="00E95C66" w14:paraId="432BA629" w14:textId="77777777" w:rsidTr="00E21A98">
        <w:tc>
          <w:tcPr>
            <w:tcW w:w="811" w:type="dxa"/>
          </w:tcPr>
          <w:p w14:paraId="4A8C0279" w14:textId="396DD485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1" w:type="dxa"/>
            <w:shd w:val="clear" w:color="auto" w:fill="auto"/>
          </w:tcPr>
          <w:p w14:paraId="7847A96E" w14:textId="43CCA72B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Швальгер Кирилл Александрович</w:t>
            </w:r>
          </w:p>
        </w:tc>
        <w:tc>
          <w:tcPr>
            <w:tcW w:w="2354" w:type="dxa"/>
          </w:tcPr>
          <w:p w14:paraId="703BDA1E" w14:textId="1D35EF45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39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</w:tr>
      <w:tr w:rsidR="00E95C66" w14:paraId="6712D740" w14:textId="77777777" w:rsidTr="00E21A98">
        <w:tc>
          <w:tcPr>
            <w:tcW w:w="811" w:type="dxa"/>
          </w:tcPr>
          <w:p w14:paraId="7C925712" w14:textId="457EBCDF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1" w:type="dxa"/>
            <w:shd w:val="clear" w:color="auto" w:fill="auto"/>
          </w:tcPr>
          <w:p w14:paraId="15234820" w14:textId="3928EAF4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Шмакова Милана Владимировна</w:t>
            </w:r>
          </w:p>
        </w:tc>
        <w:tc>
          <w:tcPr>
            <w:tcW w:w="2354" w:type="dxa"/>
          </w:tcPr>
          <w:p w14:paraId="0592AD66" w14:textId="71CA7804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B4"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</w:tr>
      <w:tr w:rsidR="00E95C66" w14:paraId="2811B438" w14:textId="77777777" w:rsidTr="00E21A98">
        <w:tc>
          <w:tcPr>
            <w:tcW w:w="811" w:type="dxa"/>
          </w:tcPr>
          <w:p w14:paraId="58D8B11A" w14:textId="3CD7FE96" w:rsidR="00E95C66" w:rsidRPr="003D3BAF" w:rsidRDefault="00E95C66" w:rsidP="00E9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1" w:type="dxa"/>
            <w:shd w:val="clear" w:color="auto" w:fill="auto"/>
          </w:tcPr>
          <w:p w14:paraId="0C0F2025" w14:textId="7F6B2870" w:rsidR="00E95C66" w:rsidRPr="00E21A98" w:rsidRDefault="00E95C66" w:rsidP="00E95C6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1A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Щербакова Эльза Александровна</w:t>
            </w:r>
          </w:p>
        </w:tc>
        <w:tc>
          <w:tcPr>
            <w:tcW w:w="2354" w:type="dxa"/>
          </w:tcPr>
          <w:p w14:paraId="3B50DBEC" w14:textId="4CFB3B9C" w:rsidR="00E95C66" w:rsidRPr="004600B4" w:rsidRDefault="00E95C66" w:rsidP="00E95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</w:tr>
    </w:tbl>
    <w:p w14:paraId="354FC3D9" w14:textId="77777777" w:rsidR="00E21A98" w:rsidRDefault="00E21A98" w:rsidP="00E21A98"/>
    <w:p w14:paraId="50192736" w14:textId="77777777" w:rsidR="00E21A98" w:rsidRDefault="00E21A98" w:rsidP="00E21A98"/>
    <w:p w14:paraId="0B8CB9C6" w14:textId="77777777" w:rsidR="00E21A98" w:rsidRDefault="00E21A98"/>
    <w:sectPr w:rsidR="00E2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8"/>
    <w:rsid w:val="007219EC"/>
    <w:rsid w:val="00E21A98"/>
    <w:rsid w:val="00E95C66"/>
    <w:rsid w:val="00E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89C6"/>
  <w15:chartTrackingRefBased/>
  <w15:docId w15:val="{7FC37935-BB75-4619-99DE-0E8B4655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3</cp:revision>
  <cp:lastPrinted>2023-08-17T04:22:00Z</cp:lastPrinted>
  <dcterms:created xsi:type="dcterms:W3CDTF">2023-08-17T04:07:00Z</dcterms:created>
  <dcterms:modified xsi:type="dcterms:W3CDTF">2023-08-17T06:08:00Z</dcterms:modified>
</cp:coreProperties>
</file>